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C9" w:rsidRDefault="001063C9" w:rsidP="001063C9">
      <w:pPr>
        <w:spacing w:after="0" w:line="270" w:lineRule="auto"/>
        <w:ind w:left="1001"/>
        <w:jc w:val="left"/>
        <w:rPr>
          <w:b/>
          <w:sz w:val="28"/>
        </w:rPr>
      </w:pPr>
    </w:p>
    <w:p w:rsidR="001063C9" w:rsidRDefault="001063C9" w:rsidP="001063C9">
      <w:pPr>
        <w:spacing w:after="0" w:line="270" w:lineRule="auto"/>
        <w:ind w:left="0"/>
        <w:jc w:val="center"/>
      </w:pPr>
      <w:r>
        <w:rPr>
          <w:b/>
          <w:sz w:val="28"/>
        </w:rPr>
        <w:t>A</w:t>
      </w:r>
      <w:r>
        <w:rPr>
          <w:b/>
          <w:sz w:val="22"/>
        </w:rPr>
        <w:t xml:space="preserve">NEXO </w:t>
      </w:r>
      <w:r>
        <w:rPr>
          <w:b/>
          <w:sz w:val="28"/>
        </w:rPr>
        <w:t>XXVI.</w:t>
      </w:r>
      <w:r>
        <w:rPr>
          <w:b/>
          <w:sz w:val="22"/>
        </w:rPr>
        <w:t xml:space="preserve"> </w:t>
      </w:r>
      <w:r>
        <w:rPr>
          <w:b/>
          <w:sz w:val="28"/>
        </w:rPr>
        <w:t>C</w:t>
      </w:r>
      <w:r>
        <w:rPr>
          <w:b/>
          <w:sz w:val="22"/>
        </w:rPr>
        <w:t xml:space="preserve">ONSTANCIA DE TERMINACIÓN DE </w:t>
      </w:r>
      <w:r>
        <w:rPr>
          <w:b/>
          <w:sz w:val="28"/>
        </w:rPr>
        <w:t>S</w:t>
      </w:r>
      <w:r>
        <w:rPr>
          <w:b/>
          <w:sz w:val="22"/>
        </w:rPr>
        <w:t xml:space="preserve">ERVICIO </w:t>
      </w:r>
      <w:r>
        <w:rPr>
          <w:b/>
          <w:sz w:val="28"/>
        </w:rPr>
        <w:t>S</w:t>
      </w:r>
      <w:r>
        <w:rPr>
          <w:b/>
          <w:sz w:val="22"/>
        </w:rPr>
        <w:t>OCIAL</w:t>
      </w:r>
    </w:p>
    <w:p w:rsidR="001063C9" w:rsidRDefault="001063C9" w:rsidP="001063C9">
      <w:pPr>
        <w:spacing w:after="0" w:line="259" w:lineRule="auto"/>
        <w:ind w:left="0" w:firstLine="0"/>
        <w:jc w:val="right"/>
      </w:pPr>
      <w:r>
        <w:t xml:space="preserve"> </w:t>
      </w:r>
    </w:p>
    <w:p w:rsidR="001063C9" w:rsidRDefault="001063C9" w:rsidP="001063C9">
      <w:pPr>
        <w:spacing w:after="10" w:line="250" w:lineRule="auto"/>
        <w:ind w:left="10" w:right="59"/>
        <w:jc w:val="right"/>
      </w:pPr>
      <w:r>
        <w:t>Departamento Académico: ________________</w:t>
      </w:r>
    </w:p>
    <w:p w:rsidR="001063C9" w:rsidRDefault="001063C9" w:rsidP="001063C9">
      <w:pPr>
        <w:spacing w:after="10" w:line="250" w:lineRule="auto"/>
        <w:ind w:left="10" w:right="59"/>
        <w:jc w:val="right"/>
      </w:pPr>
      <w:r>
        <w:t>No. de Oficio: ________________</w:t>
      </w:r>
    </w:p>
    <w:p w:rsidR="001063C9" w:rsidRDefault="001063C9" w:rsidP="001063C9">
      <w:pPr>
        <w:spacing w:after="10" w:line="250" w:lineRule="auto"/>
        <w:ind w:left="10" w:right="59"/>
        <w:jc w:val="right"/>
      </w:pPr>
      <w:r>
        <w:t>Asunto: Constancia</w:t>
      </w:r>
      <w:r>
        <w:t xml:space="preserve"> </w:t>
      </w:r>
    </w:p>
    <w:p w:rsidR="001063C9" w:rsidRDefault="001063C9" w:rsidP="001063C9">
      <w:pPr>
        <w:spacing w:after="104" w:line="267" w:lineRule="auto"/>
        <w:ind w:left="0"/>
        <w:jc w:val="left"/>
      </w:pPr>
      <w:r>
        <w:rPr>
          <w:b/>
        </w:rPr>
        <w:t xml:space="preserve">A QUIEN CORRESPONDA: </w:t>
      </w:r>
    </w:p>
    <w:p w:rsidR="001063C9" w:rsidRDefault="001063C9" w:rsidP="001063C9">
      <w:pPr>
        <w:spacing w:after="0" w:line="259" w:lineRule="auto"/>
        <w:ind w:left="0" w:firstLine="0"/>
        <w:jc w:val="left"/>
      </w:pPr>
    </w:p>
    <w:p w:rsidR="001063C9" w:rsidRDefault="001063C9" w:rsidP="001063C9">
      <w:pPr>
        <w:spacing w:line="259" w:lineRule="auto"/>
        <w:ind w:left="0" w:firstLine="0"/>
      </w:pPr>
      <w:r>
        <w:t xml:space="preserve">Por medio de la presente se hace constar que: </w:t>
      </w:r>
    </w:p>
    <w:p w:rsidR="001063C9" w:rsidRDefault="001063C9" w:rsidP="001063C9">
      <w:pPr>
        <w:spacing w:after="0" w:line="259" w:lineRule="auto"/>
        <w:ind w:left="991" w:firstLine="0"/>
        <w:jc w:val="left"/>
      </w:pPr>
      <w:r>
        <w:t xml:space="preserve"> </w:t>
      </w:r>
    </w:p>
    <w:p w:rsidR="001063C9" w:rsidRDefault="001063C9" w:rsidP="001063C9">
      <w:pPr>
        <w:spacing w:line="240" w:lineRule="auto"/>
        <w:ind w:left="0" w:firstLine="708"/>
      </w:pPr>
      <w:r>
        <w:t>Según documentos que obran en los archivos de esta Institución, el (la) C.______________________</w:t>
      </w:r>
      <w:r w:rsidR="00842518">
        <w:t xml:space="preserve">_______, con número de control </w:t>
      </w:r>
      <w:r>
        <w:t>________________ de la carrera de_________________________ realizó su Servicio Social en la Dependencia_____________________, desarrolla</w:t>
      </w:r>
      <w:r w:rsidR="00842518">
        <w:t xml:space="preserve">ndo las siguientes actividades: </w:t>
      </w:r>
      <w:r>
        <w:t>______________________________________________, cubriendo un mínimo total de 480 horas, durante el período compr</w:t>
      </w:r>
      <w:r w:rsidR="00842518">
        <w:t xml:space="preserve">endido del _________ </w:t>
      </w:r>
      <w:proofErr w:type="spellStart"/>
      <w:r w:rsidR="00842518">
        <w:t>al</w:t>
      </w:r>
      <w:proofErr w:type="spellEnd"/>
      <w:r w:rsidR="00842518">
        <w:t xml:space="preserve"> __________ con un nivel de desempeño </w:t>
      </w:r>
      <w:r>
        <w:t xml:space="preserve">________________. </w:t>
      </w:r>
      <w:bookmarkStart w:id="0" w:name="_GoBack"/>
      <w:bookmarkEnd w:id="0"/>
    </w:p>
    <w:p w:rsidR="001063C9" w:rsidRDefault="001063C9" w:rsidP="001063C9">
      <w:pPr>
        <w:spacing w:after="0" w:line="259" w:lineRule="auto"/>
        <w:ind w:left="991" w:firstLine="0"/>
        <w:jc w:val="left"/>
      </w:pPr>
      <w:r>
        <w:t xml:space="preserve"> </w:t>
      </w:r>
    </w:p>
    <w:p w:rsidR="001063C9" w:rsidRDefault="001063C9" w:rsidP="001063C9">
      <w:pPr>
        <w:spacing w:line="240" w:lineRule="auto"/>
        <w:ind w:left="0" w:firstLine="708"/>
      </w:pPr>
      <w:r>
        <w:t xml:space="preserve">Este Servicio Social fue realizado de acuerdo con lo establecido en la Ley Reglamentaria del Artículo 5o. Constitucional relativo al ejercicio de las Profesiones y los Reglamentos que rigen la normativa emitida por el Tecnológico Nacional de México. </w:t>
      </w:r>
    </w:p>
    <w:p w:rsidR="001063C9" w:rsidRDefault="001063C9" w:rsidP="001063C9">
      <w:pPr>
        <w:spacing w:after="0" w:line="259" w:lineRule="auto"/>
        <w:ind w:left="991" w:firstLine="0"/>
        <w:jc w:val="left"/>
      </w:pPr>
      <w:r>
        <w:t xml:space="preserve"> </w:t>
      </w:r>
    </w:p>
    <w:p w:rsidR="001063C9" w:rsidRDefault="001063C9" w:rsidP="001063C9">
      <w:pPr>
        <w:spacing w:line="240" w:lineRule="auto"/>
        <w:ind w:left="0" w:firstLine="708"/>
      </w:pPr>
      <w:r>
        <w:t>Se extiende la presente para los fines legales que al interesado convengan, en la Ciudad de</w:t>
      </w:r>
      <w:r>
        <w:t xml:space="preserve"> _________ a los ___ días del mes ______</w:t>
      </w:r>
      <w:r>
        <w:t>___</w:t>
      </w:r>
      <w:r>
        <w:t>___ del año _</w:t>
      </w:r>
      <w:r>
        <w:t xml:space="preserve">_____. </w:t>
      </w:r>
    </w:p>
    <w:p w:rsidR="001063C9" w:rsidRDefault="001063C9" w:rsidP="001063C9">
      <w:pPr>
        <w:spacing w:after="0" w:line="259" w:lineRule="auto"/>
        <w:ind w:left="991" w:firstLine="0"/>
        <w:jc w:val="left"/>
      </w:pPr>
      <w:r>
        <w:t xml:space="preserve"> </w:t>
      </w:r>
    </w:p>
    <w:p w:rsidR="001063C9" w:rsidRDefault="001063C9" w:rsidP="001063C9">
      <w:pPr>
        <w:spacing w:after="109" w:line="265" w:lineRule="auto"/>
        <w:ind w:left="934" w:right="713"/>
        <w:jc w:val="center"/>
        <w:rPr>
          <w:b/>
        </w:rPr>
      </w:pPr>
    </w:p>
    <w:p w:rsidR="001063C9" w:rsidRDefault="001063C9" w:rsidP="001063C9">
      <w:pPr>
        <w:spacing w:after="109" w:line="265" w:lineRule="auto"/>
        <w:ind w:left="934" w:right="713"/>
        <w:jc w:val="center"/>
      </w:pPr>
      <w:r>
        <w:rPr>
          <w:b/>
        </w:rPr>
        <w:t xml:space="preserve">ATENTAMENTE  </w:t>
      </w:r>
    </w:p>
    <w:tbl>
      <w:tblPr>
        <w:tblStyle w:val="TableGrid"/>
        <w:tblW w:w="9112" w:type="dxa"/>
        <w:tblInd w:w="288" w:type="dxa"/>
        <w:tblCellMar>
          <w:top w:w="8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3824"/>
        <w:gridCol w:w="991"/>
        <w:gridCol w:w="4297"/>
      </w:tblGrid>
      <w:tr w:rsidR="001063C9" w:rsidTr="00F25FAA">
        <w:trPr>
          <w:trHeight w:val="171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C9" w:rsidRDefault="001063C9" w:rsidP="00F25FAA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1063C9" w:rsidRDefault="001063C9" w:rsidP="00F25FAA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1063C9" w:rsidRDefault="001063C9" w:rsidP="00F25FAA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1063C9" w:rsidRDefault="001063C9" w:rsidP="00F25FAA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1063C9" w:rsidRDefault="001063C9" w:rsidP="00F25FAA">
            <w:pPr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2774F10" wp14:editId="4620E996">
                      <wp:extent cx="2327402" cy="18288"/>
                      <wp:effectExtent l="0" t="0" r="0" b="0"/>
                      <wp:docPr id="261867" name="Group 26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7402" cy="18288"/>
                                <a:chOff x="0" y="0"/>
                                <a:chExt cx="2327402" cy="18288"/>
                              </a:xfrm>
                            </wpg:grpSpPr>
                            <wps:wsp>
                              <wps:cNvPr id="307520" name="Shape 307520"/>
                              <wps:cNvSpPr/>
                              <wps:spPr>
                                <a:xfrm>
                                  <a:off x="0" y="0"/>
                                  <a:ext cx="232740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402" h="18288">
                                      <a:moveTo>
                                        <a:pt x="0" y="0"/>
                                      </a:moveTo>
                                      <a:lnTo>
                                        <a:pt x="2327402" y="0"/>
                                      </a:lnTo>
                                      <a:lnTo>
                                        <a:pt x="232740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3C6B8" id="Group 261867" o:spid="_x0000_s1026" style="width:183.25pt;height:1.45pt;mso-position-horizontal-relative:char;mso-position-vertical-relative:line" coordsize="2327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610fQIAAGMGAAAOAAAAZHJzL2Uyb0RvYy54bWykVc1u2zAMvg/YOwi+L3bcrQmMOD2sWy7D&#10;VqzdAyiyZBuQJUFS4uTtR9G2YqRdB7Q52DT1kSI//mRzd+okOXLrWq3KZLnIEsIV01Wr6jL58/T9&#10;0zohzlNVUakVL5Mzd8nd9uOHTW8KnutGy4pbAk6UK3pTJo33pkhTxxreUbfQhis4FNp21MOnrdPK&#10;0h68dzLNs+w27bWtjNWMOwfa++Ew2aJ/ITjzv4Rw3BNZJhCbx6fF5z480+2GFrWlpmnZGAZ9QxQd&#10;bRVcGl3dU0/JwbbPXHUts9pp4RdMd6kWomUcc4BsltlVNjurDwZzqYu+NpEmoPaKpze7ZT+PD5a0&#10;VZnkt8v17SohinZQJ7yajDogqTd1AdidNY/mwY6KevgKeZ+E7cIbMiInpPcc6eUnTxgo85t89TnL&#10;E8LgbLnO1+uBftZAjZ5Zsebbq3bpdGkaYouh9AYayV24cu/j6rGhhmMJXMh/5OomW33JoZ0GrhBD&#10;Rh1Sg9hIlCsccPY+lmK2tGAH53dcI930+MP5oYerSaLNJLGTmkQLk/DqDBjqg12IMoikn9WrmcoV&#10;Tjt95E8acf6qaBDk5VSqOSrWfmoLwE6I6W3Q3xwZm+SfaCjCvJn+g8N5jxgQQqrbzShg+iDPCZYq&#10;MAG3MArbSUjqccy71sPakm0HzOSrLLs4Bm+hBYeKo+TPkge6pPrNBYwajkdQOFvvv0pLjjQsJ/yh&#10;cypNQ0dtmBAIaYSijH6CvWiljC6XaPqSy8HDCA52HPditMwGSzZGMyxHWDGQ9LQiIYJohDdr5aO9&#10;gsWOYc6yDeJeV2dcFUgIzCRSg5sM8xi3bliV829EXf4btn8BAAD//wMAUEsDBBQABgAIAAAAIQCF&#10;kCV72wAAAAMBAAAPAAAAZHJzL2Rvd25yZXYueG1sTI9Ba8JAEIXvhf6HZQq91U0Ug02zEZG2JxGq&#10;QultzI5JMDsbsmsS/73bXupl4PEe732TLUfTiJ46V1tWEE8iEMSF1TWXCg77j5cFCOeRNTaWScGV&#10;HCzzx4cMU20H/qJ+50sRStilqKDyvk2ldEVFBt3EtsTBO9nOoA+yK6XucAjlppHTKEqkwZrDQoUt&#10;rSsqzruLUfA54LCaxe/95nxaX3/28+33Jialnp/G1RsIT6P/D8MvfkCHPDAd7YW1E42C8Ij/u8Gb&#10;JckcxFHB9BVknsl79vwGAAD//wMAUEsBAi0AFAAGAAgAAAAhALaDOJL+AAAA4QEAABMAAAAAAAAA&#10;AAAAAAAAAAAAAFtDb250ZW50X1R5cGVzXS54bWxQSwECLQAUAAYACAAAACEAOP0h/9YAAACUAQAA&#10;CwAAAAAAAAAAAAAAAAAvAQAAX3JlbHMvLnJlbHNQSwECLQAUAAYACAAAACEAMNetdH0CAABjBgAA&#10;DgAAAAAAAAAAAAAAAAAuAgAAZHJzL2Uyb0RvYy54bWxQSwECLQAUAAYACAAAACEAhZAle9sAAAAD&#10;AQAADwAAAAAAAAAAAAAAAADXBAAAZHJzL2Rvd25yZXYueG1sUEsFBgAAAAAEAAQA8wAAAN8FAAAA&#10;AA==&#10;">
                      <v:shape id="Shape 307520" o:spid="_x0000_s1027" style="position:absolute;width:23274;height:182;visibility:visible;mso-wrap-style:square;v-text-anchor:top" coordsize="232740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GksgA&#10;AADfAAAADwAAAGRycy9kb3ducmV2LnhtbESPy27CQAxF95X6DyMjsSsToA8IDAgVtUJVFmngA6yM&#10;SSIynigzQPr39aJSl9b1PfZZbwfXqhv1ofFsYDpJQBGX3jZcGTgdP54WoEJEtth6JgM/FGC7eXxY&#10;Y2r9nb/pVsRKCYRDigbqGLtU61DW5DBMfEcs2dn3DqOMfaVtj3eBu1bPkuRVO2xYLtTY0XtN5aW4&#10;OnnjkO3i5+ly/loui/x5kWc632fGjEfDbgUq0hD/l//aB2tgnry9zMRAfAQCevM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FYaSyAAAAN8AAAAPAAAAAAAAAAAAAAAAAJgCAABk&#10;cnMvZG93bnJldi54bWxQSwUGAAAAAAQABAD1AAAAjQMAAAAA&#10;" path="m,l2327402,r,18288l,18288,,e" fillcolor="black" stroked="f" strokeweight="0">
                        <v:stroke miterlimit="83231f" joinstyle="miter"/>
                        <v:path arrowok="t" textboxrect="0,0,2327402,18288"/>
                      </v:shape>
                      <w10:anchorlock/>
                    </v:group>
                  </w:pict>
                </mc:Fallback>
              </mc:AlternateContent>
            </w:r>
          </w:p>
          <w:p w:rsidR="001063C9" w:rsidRDefault="001063C9" w:rsidP="00F25FA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Director(a) del Instituto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C9" w:rsidRDefault="001063C9" w:rsidP="00F25FAA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C9" w:rsidRDefault="001063C9" w:rsidP="00F25FAA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 </w:t>
            </w:r>
          </w:p>
          <w:p w:rsidR="001063C9" w:rsidRDefault="001063C9" w:rsidP="00F25FAA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 </w:t>
            </w:r>
          </w:p>
          <w:p w:rsidR="001063C9" w:rsidRDefault="001063C9" w:rsidP="00F25FAA">
            <w:pPr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7ADF1FC" wp14:editId="67295039">
                      <wp:extent cx="2627630" cy="18288"/>
                      <wp:effectExtent l="0" t="0" r="0" b="0"/>
                      <wp:docPr id="261966" name="Group 261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7630" cy="18288"/>
                                <a:chOff x="0" y="0"/>
                                <a:chExt cx="2627630" cy="18288"/>
                              </a:xfrm>
                            </wpg:grpSpPr>
                            <wps:wsp>
                              <wps:cNvPr id="307521" name="Shape 307521"/>
                              <wps:cNvSpPr/>
                              <wps:spPr>
                                <a:xfrm>
                                  <a:off x="0" y="0"/>
                                  <a:ext cx="262763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7630" h="18288">
                                      <a:moveTo>
                                        <a:pt x="0" y="0"/>
                                      </a:moveTo>
                                      <a:lnTo>
                                        <a:pt x="2627630" y="0"/>
                                      </a:lnTo>
                                      <a:lnTo>
                                        <a:pt x="262763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B73D07" id="Group 261966" o:spid="_x0000_s1026" style="width:206.9pt;height:1.45pt;mso-position-horizontal-relative:char;mso-position-vertical-relative:line" coordsize="2627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7yewIAAGMGAAAOAAAAZHJzL2Uyb0RvYy54bWykVdtu2zAMfR+wfxD8vvhSzE2NOH1Yt7wM&#10;W7F2H6DI8gWQJUFS4uTvR9G2YqRbB7R5sGnqkCIPL9ncn3pBjtzYTskySldJRLhkqupkU0a/n799&#10;WkfEOiorKpTkZXTmNrrffvywGXTBM9UqUXFDwIm0xaDLqHVOF3FsWct7aldKcwmHtTI9dfBpmrgy&#10;dADvvYizJMnjQZlKG8W4taB9GA+jLfqva87cz7q23BFRRhCbw6fB594/4+2GFo2huu3YFAZ9QxQ9&#10;7SRcGlw9UEfJwXQvXPUdM8qq2q2Y6mNV1x3jmANkkyZX2eyMOmjMpSmGRgeagNornt7slv04PhrS&#10;VWWU5eldnkdE0h7qhFeTSQckDbopALsz+kk/mknRjF8+71Ntev+GjMgJ6T0HevnJEQbKLM9u8xuo&#10;AoOzdJ2t1yP9rIUavbBi7ddX7eL50tjHFkIZNDSSvXBl38fVU0s1xxJYn//E1U1y+zlLZ64QQyYd&#10;UoPYQJQtLHD2PpZCtrRgB+t2XCHd9PjdurGHq1mi7Syxk5xFA5Pw6gxo6rydj9KLZFjUq53L5U97&#10;deTPCnHuqmgQ5OVUyCUq1H5uC8DOiPmt0d8SGZrkn2jopmUz/QeH8x4wIPhUt5tJwPRBXhIspGfC&#10;9yyF7VQL6nDM+87B2hJdD8xkt0lycQzefAuOFUfJnQX3dAn5i9cwajgeXmFNs/8iDDlSv5zwh86p&#10;0C2dtH5CIKQJijL68fZ1J0RwmaLp31yOHiawt+O4F4NlMlqyKZpxOcKKgaTnFQkRBCO8WUkX7CUs&#10;dgxzka0X96o646pAQmAmkRrcZJjHtHX9qlx+I+ry37D9AwAA//8DAFBLAwQUAAYACAAAACEAmgcn&#10;GtsAAAADAQAADwAAAGRycy9kb3ducmV2LnhtbEyPQUvDQBCF74L/YRnBm92kVdGYTSlFPRXBVhBv&#10;0+w0Cc3Ohuw2Sf+9oxe9PBje8N738uXkWjVQHxrPBtJZAoq49LbhysDH7uXmAVSIyBZbz2TgTAGW&#10;xeVFjpn1I7/TsI2VkhAOGRqoY+wyrUNZk8Mw8x2xeAffO4xy9pW2PY4S7lo9T5J77bBhaaixo3VN&#10;5XF7cgZeRxxXi/R52BwP6/PX7u7tc5OSMddX0+oJVKQp/j3DD76gQyFMe39iG1RrQIbEXxXvNl3I&#10;jL2B+SPoItf/2YtvAAAA//8DAFBLAQItABQABgAIAAAAIQC2gziS/gAAAOEBAAATAAAAAAAAAAAA&#10;AAAAAAAAAABbQ29udGVudF9UeXBlc10ueG1sUEsBAi0AFAAGAAgAAAAhADj9If/WAAAAlAEAAAsA&#10;AAAAAAAAAAAAAAAALwEAAF9yZWxzLy5yZWxzUEsBAi0AFAAGAAgAAAAhAOo4fvJ7AgAAYwYAAA4A&#10;AAAAAAAAAAAAAAAALgIAAGRycy9lMm9Eb2MueG1sUEsBAi0AFAAGAAgAAAAhAJoHJxrbAAAAAwEA&#10;AA8AAAAAAAAAAAAAAAAA1QQAAGRycy9kb3ducmV2LnhtbFBLBQYAAAAABAAEAPMAAADdBQAAAAA=&#10;">
                      <v:shape id="Shape 307521" o:spid="_x0000_s1027" style="position:absolute;width:26276;height:182;visibility:visible;mso-wrap-style:square;v-text-anchor:top" coordsize="26276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dZ8kA&#10;AADfAAAADwAAAGRycy9kb3ducmV2LnhtbESPT2vCQBTE70K/w/IKvelG+0eJrhJaLD1UxCjo8ZF9&#10;zYZm36bZNcZv7xYKPQ4z8xtmseptLTpqfeVYwXiUgCAunK64VHDYr4czED4ga6wdk4IreVgt7wYL&#10;TLW78I66PJQiQtinqMCE0KRS+sKQRT9yDXH0vlxrMUTZllK3eIlwW8tJkrxIixXHBYMNvRoqvvOz&#10;VbDf/mw/j/KQncx7nlWbtXw6v3VKPdz32RxEoD78h//aH1rBYzJ9nozh90/8AnJ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KZdZ8kAAADfAAAADwAAAAAAAAAAAAAAAACYAgAA&#10;ZHJzL2Rvd25yZXYueG1sUEsFBgAAAAAEAAQA9QAAAI4DAAAAAA==&#10;" path="m,l2627630,r,18288l,18288,,e" fillcolor="black" stroked="f" strokeweight="0">
                        <v:stroke miterlimit="83231f" joinstyle="miter"/>
                        <v:path arrowok="t" textboxrect="0,0,2627630,18288"/>
                      </v:shape>
                      <w10:anchorlock/>
                    </v:group>
                  </w:pict>
                </mc:Fallback>
              </mc:AlternateContent>
            </w:r>
          </w:p>
          <w:p w:rsidR="001063C9" w:rsidRDefault="001063C9" w:rsidP="00F25FA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Jefe(a) de Departamento de </w:t>
            </w:r>
          </w:p>
          <w:p w:rsidR="001063C9" w:rsidRDefault="001063C9" w:rsidP="00F25FAA">
            <w:pPr>
              <w:spacing w:after="1" w:line="240" w:lineRule="auto"/>
              <w:ind w:left="9" w:firstLine="0"/>
              <w:jc w:val="center"/>
            </w:pPr>
            <w:r>
              <w:rPr>
                <w:b/>
              </w:rPr>
              <w:t xml:space="preserve">Gestión Tecnológica y Vinculación o su equivalente en los Institutos </w:t>
            </w:r>
          </w:p>
          <w:p w:rsidR="001063C9" w:rsidRDefault="001063C9" w:rsidP="00F25FA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Tecnológicos Descentralizados </w:t>
            </w:r>
          </w:p>
        </w:tc>
      </w:tr>
    </w:tbl>
    <w:p w:rsidR="001063C9" w:rsidRDefault="001063C9" w:rsidP="001063C9">
      <w:pPr>
        <w:spacing w:after="98" w:line="259" w:lineRule="auto"/>
        <w:ind w:left="283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1063C9" w:rsidRDefault="001063C9" w:rsidP="001063C9">
      <w:pPr>
        <w:spacing w:after="98" w:line="259" w:lineRule="auto"/>
        <w:ind w:left="283" w:firstLine="0"/>
        <w:jc w:val="left"/>
      </w:pPr>
    </w:p>
    <w:p w:rsidR="001063C9" w:rsidRDefault="001063C9" w:rsidP="001063C9">
      <w:pPr>
        <w:spacing w:after="10" w:line="362" w:lineRule="auto"/>
        <w:ind w:left="278" w:right="57"/>
      </w:pPr>
      <w:proofErr w:type="spellStart"/>
      <w:r>
        <w:rPr>
          <w:sz w:val="20"/>
        </w:rPr>
        <w:t>C.c.p</w:t>
      </w:r>
      <w:proofErr w:type="spellEnd"/>
      <w:r>
        <w:rPr>
          <w:sz w:val="20"/>
        </w:rPr>
        <w:t xml:space="preserve">. Departamento de Servicios Escolares o su equivalente en los Institutos Tecnológicos Descentralizados. </w:t>
      </w:r>
    </w:p>
    <w:p w:rsidR="001063C9" w:rsidRDefault="001063C9" w:rsidP="001063C9">
      <w:pPr>
        <w:spacing w:after="103" w:line="250" w:lineRule="auto"/>
        <w:ind w:left="278" w:right="57"/>
      </w:pPr>
      <w:proofErr w:type="spellStart"/>
      <w:r>
        <w:rPr>
          <w:sz w:val="20"/>
        </w:rPr>
        <w:t>C.c.p</w:t>
      </w:r>
      <w:proofErr w:type="spellEnd"/>
      <w:r>
        <w:rPr>
          <w:sz w:val="20"/>
        </w:rPr>
        <w:t xml:space="preserve">. Expediente del estudiante. </w:t>
      </w:r>
    </w:p>
    <w:p w:rsidR="00856491" w:rsidRPr="001063C9" w:rsidRDefault="001063C9" w:rsidP="001063C9">
      <w:pPr>
        <w:spacing w:after="10" w:line="250" w:lineRule="auto"/>
        <w:ind w:left="278" w:right="57"/>
      </w:pPr>
      <w:proofErr w:type="spellStart"/>
      <w:r>
        <w:rPr>
          <w:sz w:val="20"/>
        </w:rPr>
        <w:t>C.c.p</w:t>
      </w:r>
      <w:proofErr w:type="spellEnd"/>
      <w:r>
        <w:rPr>
          <w:sz w:val="20"/>
        </w:rPr>
        <w:t>. Expediente</w:t>
      </w:r>
    </w:p>
    <w:sectPr w:rsidR="00856491" w:rsidRPr="001063C9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CD" w:rsidRDefault="005257CD" w:rsidP="005257CD">
      <w:pPr>
        <w:spacing w:after="0" w:line="240" w:lineRule="auto"/>
      </w:pPr>
      <w:r>
        <w:separator/>
      </w:r>
    </w:p>
  </w:endnote>
  <w:endnote w:type="continuationSeparator" w:id="0">
    <w:p w:rsidR="005257CD" w:rsidRDefault="005257CD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CD" w:rsidRDefault="005257CD" w:rsidP="005257CD">
      <w:pPr>
        <w:spacing w:after="0" w:line="240" w:lineRule="auto"/>
      </w:pPr>
      <w:r>
        <w:separator/>
      </w:r>
    </w:p>
  </w:footnote>
  <w:footnote w:type="continuationSeparator" w:id="0">
    <w:p w:rsidR="005257CD" w:rsidRDefault="005257CD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1063C9"/>
    <w:rsid w:val="002971A0"/>
    <w:rsid w:val="002A5F52"/>
    <w:rsid w:val="002C1660"/>
    <w:rsid w:val="00461819"/>
    <w:rsid w:val="0047129D"/>
    <w:rsid w:val="005257CD"/>
    <w:rsid w:val="00704214"/>
    <w:rsid w:val="00704435"/>
    <w:rsid w:val="00834EBF"/>
    <w:rsid w:val="00842518"/>
    <w:rsid w:val="00856491"/>
    <w:rsid w:val="00965EA6"/>
    <w:rsid w:val="009F5FA2"/>
    <w:rsid w:val="00AC6AD5"/>
    <w:rsid w:val="00D960CE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table" w:customStyle="1" w:styleId="TableGrid">
    <w:name w:val="TableGrid"/>
    <w:rsid w:val="002C1660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Juan Martín Rosas Sánchez</cp:lastModifiedBy>
  <cp:revision>2</cp:revision>
  <dcterms:created xsi:type="dcterms:W3CDTF">2018-05-17T19:22:00Z</dcterms:created>
  <dcterms:modified xsi:type="dcterms:W3CDTF">2018-05-17T19:22:00Z</dcterms:modified>
</cp:coreProperties>
</file>